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55CD9" w14:textId="0B9E762F" w:rsidR="00630AAB" w:rsidRDefault="00630AAB" w:rsidP="00192AF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288DB7" wp14:editId="4FEF9603">
            <wp:extent cx="2438400" cy="751556"/>
            <wp:effectExtent l="0" t="0" r="0" b="0"/>
            <wp:docPr id="288060790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60790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12" cy="75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5685" w14:textId="77777777" w:rsidR="00630AAB" w:rsidRDefault="00630AAB" w:rsidP="00192AF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6D3FDAD" w14:textId="115AE8E5" w:rsidR="007E22F5" w:rsidRPr="00CB17E1" w:rsidRDefault="008E68BA" w:rsidP="00192AF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B17E1">
        <w:rPr>
          <w:b/>
          <w:bCs/>
          <w:sz w:val="32"/>
          <w:szCs w:val="32"/>
        </w:rPr>
        <w:t>Bulletin d’adhésion à l’Observatoire de la finance durable</w:t>
      </w:r>
    </w:p>
    <w:p w14:paraId="3A25507F" w14:textId="77777777" w:rsidR="00C65B61" w:rsidRDefault="00C65B61" w:rsidP="00192AF0">
      <w:pPr>
        <w:spacing w:after="0" w:line="240" w:lineRule="auto"/>
        <w:jc w:val="both"/>
      </w:pPr>
    </w:p>
    <w:p w14:paraId="21235F9B" w14:textId="77777777" w:rsidR="00EF1A22" w:rsidRDefault="00EF1A22" w:rsidP="00192AF0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5109" w14:paraId="38376FAD" w14:textId="77777777" w:rsidTr="00845109">
        <w:tc>
          <w:tcPr>
            <w:tcW w:w="9062" w:type="dxa"/>
          </w:tcPr>
          <w:p w14:paraId="7DDE7E6F" w14:textId="77777777" w:rsidR="00845109" w:rsidRDefault="00845109" w:rsidP="00192AF0">
            <w:pPr>
              <w:jc w:val="both"/>
            </w:pPr>
          </w:p>
          <w:p w14:paraId="5168663E" w14:textId="4D640BB3" w:rsidR="00845109" w:rsidRPr="00CB17E1" w:rsidRDefault="00845109" w:rsidP="00845109">
            <w:pPr>
              <w:jc w:val="both"/>
              <w:rPr>
                <w:b/>
                <w:bCs/>
              </w:rPr>
            </w:pPr>
            <w:r w:rsidRPr="00CB17E1">
              <w:rPr>
                <w:b/>
                <w:bCs/>
              </w:rPr>
              <w:t>Personne morale</w:t>
            </w:r>
          </w:p>
          <w:p w14:paraId="2D272EC4" w14:textId="77777777" w:rsidR="00845109" w:rsidRDefault="00845109" w:rsidP="00845109">
            <w:pPr>
              <w:jc w:val="both"/>
            </w:pPr>
          </w:p>
          <w:p w14:paraId="5339F1AA" w14:textId="77777777" w:rsidR="00845109" w:rsidRDefault="00845109" w:rsidP="00845109">
            <w:pPr>
              <w:jc w:val="both"/>
            </w:pPr>
            <w:r>
              <w:t xml:space="preserve">Raison sociale : </w:t>
            </w:r>
          </w:p>
          <w:p w14:paraId="70F8E624" w14:textId="77777777" w:rsidR="00845109" w:rsidRDefault="00845109" w:rsidP="00845109">
            <w:pPr>
              <w:jc w:val="both"/>
            </w:pPr>
          </w:p>
          <w:p w14:paraId="17A1D5B0" w14:textId="77777777" w:rsidR="00845109" w:rsidRDefault="00845109" w:rsidP="00845109">
            <w:pPr>
              <w:jc w:val="both"/>
            </w:pPr>
            <w:r>
              <w:t>Siège social :</w:t>
            </w:r>
          </w:p>
          <w:p w14:paraId="368F75EA" w14:textId="77777777" w:rsidR="00845109" w:rsidRDefault="00845109" w:rsidP="00845109">
            <w:pPr>
              <w:jc w:val="both"/>
            </w:pPr>
          </w:p>
          <w:p w14:paraId="7403D0A6" w14:textId="1A218E5D" w:rsidR="00845109" w:rsidRDefault="00845109" w:rsidP="00192AF0">
            <w:pPr>
              <w:jc w:val="both"/>
            </w:pPr>
            <w:r>
              <w:t xml:space="preserve">SIREN : </w:t>
            </w:r>
          </w:p>
          <w:p w14:paraId="41A37E77" w14:textId="77777777" w:rsidR="00845109" w:rsidRDefault="00845109" w:rsidP="00192AF0">
            <w:pPr>
              <w:jc w:val="both"/>
            </w:pPr>
          </w:p>
        </w:tc>
      </w:tr>
    </w:tbl>
    <w:p w14:paraId="490F9133" w14:textId="77777777" w:rsidR="00970715" w:rsidRDefault="00970715" w:rsidP="00192AF0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5109" w14:paraId="28A5CB63" w14:textId="77777777" w:rsidTr="00845109">
        <w:tc>
          <w:tcPr>
            <w:tcW w:w="9062" w:type="dxa"/>
          </w:tcPr>
          <w:p w14:paraId="35065EDF" w14:textId="77777777" w:rsidR="00845109" w:rsidRDefault="00845109" w:rsidP="00192AF0">
            <w:pPr>
              <w:jc w:val="both"/>
            </w:pPr>
          </w:p>
          <w:p w14:paraId="3832D86A" w14:textId="3FE849CD" w:rsidR="00845109" w:rsidRPr="00CB17E1" w:rsidRDefault="00845109" w:rsidP="00845109">
            <w:pPr>
              <w:jc w:val="both"/>
              <w:rPr>
                <w:b/>
                <w:bCs/>
              </w:rPr>
            </w:pPr>
            <w:r w:rsidRPr="00CB17E1">
              <w:rPr>
                <w:b/>
                <w:bCs/>
              </w:rPr>
              <w:t>Coordonnées</w:t>
            </w:r>
          </w:p>
          <w:p w14:paraId="11A519C0" w14:textId="77777777" w:rsidR="00845109" w:rsidRDefault="00845109" w:rsidP="00845109">
            <w:pPr>
              <w:jc w:val="both"/>
            </w:pPr>
          </w:p>
          <w:p w14:paraId="05D999EB" w14:textId="77777777" w:rsidR="00845109" w:rsidRDefault="00845109" w:rsidP="00845109">
            <w:pPr>
              <w:jc w:val="both"/>
            </w:pPr>
            <w:r>
              <w:t xml:space="preserve">Site internet : </w:t>
            </w:r>
          </w:p>
          <w:p w14:paraId="07F28492" w14:textId="77777777" w:rsidR="00845109" w:rsidRDefault="00845109" w:rsidP="00845109">
            <w:pPr>
              <w:jc w:val="both"/>
            </w:pPr>
          </w:p>
          <w:p w14:paraId="7DD4915A" w14:textId="77777777" w:rsidR="00845109" w:rsidRDefault="00845109" w:rsidP="00845109">
            <w:pPr>
              <w:jc w:val="both"/>
            </w:pPr>
            <w:r>
              <w:t xml:space="preserve">Email de contact : </w:t>
            </w:r>
          </w:p>
          <w:p w14:paraId="03276F2F" w14:textId="77777777" w:rsidR="00927369" w:rsidRDefault="00927369" w:rsidP="00845109">
            <w:pPr>
              <w:jc w:val="both"/>
            </w:pPr>
          </w:p>
          <w:p w14:paraId="4D6DFF9D" w14:textId="77777777" w:rsidR="00845109" w:rsidRDefault="00845109" w:rsidP="00845109">
            <w:pPr>
              <w:jc w:val="both"/>
            </w:pPr>
          </w:p>
          <w:p w14:paraId="0FF3FE1C" w14:textId="77777777" w:rsidR="00845109" w:rsidRDefault="00845109" w:rsidP="00845109">
            <w:pPr>
              <w:jc w:val="both"/>
            </w:pPr>
            <w:r>
              <w:t xml:space="preserve">Nom du collaborateur référent : </w:t>
            </w:r>
          </w:p>
          <w:p w14:paraId="1E682402" w14:textId="77777777" w:rsidR="00845109" w:rsidRDefault="00845109" w:rsidP="00845109">
            <w:pPr>
              <w:jc w:val="both"/>
            </w:pPr>
          </w:p>
          <w:p w14:paraId="1C3A1E2C" w14:textId="77777777" w:rsidR="00845109" w:rsidRDefault="00845109" w:rsidP="00845109">
            <w:pPr>
              <w:jc w:val="both"/>
            </w:pPr>
            <w:r>
              <w:t xml:space="preserve">Fonction : </w:t>
            </w:r>
          </w:p>
          <w:p w14:paraId="7CA42F5C" w14:textId="77777777" w:rsidR="00845109" w:rsidRDefault="00845109" w:rsidP="00845109">
            <w:pPr>
              <w:jc w:val="both"/>
            </w:pPr>
          </w:p>
          <w:p w14:paraId="41B9D129" w14:textId="77777777" w:rsidR="00845109" w:rsidRDefault="00845109" w:rsidP="00845109">
            <w:pPr>
              <w:jc w:val="both"/>
            </w:pPr>
            <w:r>
              <w:t xml:space="preserve">Téléphone : </w:t>
            </w:r>
          </w:p>
          <w:p w14:paraId="1099EBBD" w14:textId="77777777" w:rsidR="00845109" w:rsidRDefault="00845109" w:rsidP="00845109">
            <w:pPr>
              <w:jc w:val="both"/>
            </w:pPr>
          </w:p>
          <w:p w14:paraId="5007040A" w14:textId="30D4316E" w:rsidR="00845109" w:rsidRDefault="00845109" w:rsidP="00192AF0">
            <w:pPr>
              <w:jc w:val="both"/>
            </w:pPr>
            <w:r>
              <w:t>Email :</w:t>
            </w:r>
          </w:p>
          <w:p w14:paraId="5E060976" w14:textId="77777777" w:rsidR="00845109" w:rsidRDefault="00845109" w:rsidP="00192AF0">
            <w:pPr>
              <w:jc w:val="both"/>
            </w:pPr>
          </w:p>
        </w:tc>
      </w:tr>
    </w:tbl>
    <w:p w14:paraId="1DE30C86" w14:textId="77777777" w:rsidR="00192AF0" w:rsidRDefault="00192AF0" w:rsidP="00192AF0">
      <w:pPr>
        <w:spacing w:after="0" w:line="240" w:lineRule="auto"/>
        <w:jc w:val="both"/>
      </w:pPr>
    </w:p>
    <w:p w14:paraId="012F7B64" w14:textId="10E272FF" w:rsidR="008266F0" w:rsidRPr="0060215F" w:rsidRDefault="006C791B" w:rsidP="00192AF0">
      <w:pPr>
        <w:spacing w:after="0" w:line="240" w:lineRule="auto"/>
        <w:jc w:val="both"/>
        <w:rPr>
          <w:b/>
          <w:bCs/>
        </w:rPr>
      </w:pPr>
      <w:r w:rsidRPr="0060215F">
        <w:rPr>
          <w:b/>
          <w:bCs/>
        </w:rPr>
        <w:t>A</w:t>
      </w:r>
      <w:r w:rsidR="001E3164" w:rsidRPr="0060215F">
        <w:rPr>
          <w:b/>
          <w:bCs/>
        </w:rPr>
        <w:t xml:space="preserve"> pris connaissance de la charte de l’Observatoire de la finance durable</w:t>
      </w:r>
      <w:r w:rsidR="00BC441D" w:rsidRPr="0060215F">
        <w:rPr>
          <w:b/>
          <w:bCs/>
        </w:rPr>
        <w:t xml:space="preserve"> </w:t>
      </w:r>
      <w:r w:rsidR="001E3164" w:rsidRPr="0060215F">
        <w:rPr>
          <w:b/>
          <w:bCs/>
        </w:rPr>
        <w:t xml:space="preserve">et souhaite en devenir membre. </w:t>
      </w:r>
    </w:p>
    <w:p w14:paraId="4260566D" w14:textId="77777777" w:rsidR="00C673A5" w:rsidRDefault="00C673A5" w:rsidP="00192AF0">
      <w:pPr>
        <w:spacing w:after="0" w:line="240" w:lineRule="auto"/>
        <w:jc w:val="both"/>
      </w:pPr>
    </w:p>
    <w:p w14:paraId="32E41B91" w14:textId="7A273F01" w:rsidR="00C673A5" w:rsidRDefault="00192AF0" w:rsidP="00192AF0">
      <w:pPr>
        <w:spacing w:after="0" w:line="240" w:lineRule="auto"/>
        <w:jc w:val="both"/>
      </w:pPr>
      <w:r>
        <w:t>L’adhésion</w:t>
      </w:r>
      <w:r w:rsidR="00CB17E1">
        <w:t xml:space="preserve"> à l’Observatoire de la finance durable</w:t>
      </w:r>
      <w:r w:rsidR="00C673A5">
        <w:t xml:space="preserve"> </w:t>
      </w:r>
      <w:r w:rsidR="006C791B">
        <w:t>est gratuite</w:t>
      </w:r>
      <w:r w:rsidR="00E357FE">
        <w:t xml:space="preserve">, </w:t>
      </w:r>
      <w:r w:rsidR="0047328D">
        <w:t>valable pour l’année civile en cours</w:t>
      </w:r>
      <w:r w:rsidR="00905C54">
        <w:t xml:space="preserve">, </w:t>
      </w:r>
      <w:r w:rsidR="00E357FE">
        <w:t>renouvelée annuellement par tacite reconduction</w:t>
      </w:r>
      <w:r w:rsidR="006C791B">
        <w:t xml:space="preserve"> et doit faire l’objet d’une validation d</w:t>
      </w:r>
      <w:r w:rsidR="00CB17E1">
        <w:t xml:space="preserve">e son </w:t>
      </w:r>
      <w:r w:rsidR="006C791B">
        <w:t xml:space="preserve">directeur général. </w:t>
      </w:r>
    </w:p>
    <w:p w14:paraId="69A22B70" w14:textId="77777777" w:rsidR="00CB17E1" w:rsidRDefault="00CB17E1" w:rsidP="00192AF0">
      <w:pPr>
        <w:spacing w:after="0" w:line="240" w:lineRule="auto"/>
        <w:jc w:val="both"/>
      </w:pPr>
    </w:p>
    <w:p w14:paraId="2744D199" w14:textId="35F3BFD4" w:rsidR="00D25FA6" w:rsidRPr="001668CB" w:rsidRDefault="00D25FA6" w:rsidP="00192AF0">
      <w:pPr>
        <w:spacing w:after="0" w:line="240" w:lineRule="auto"/>
        <w:jc w:val="both"/>
        <w:rPr>
          <w:u w:val="single"/>
        </w:rPr>
      </w:pPr>
      <w:r w:rsidRPr="001668CB">
        <w:rPr>
          <w:u w:val="single"/>
        </w:rPr>
        <w:t>Signature de la personne habilitée</w:t>
      </w:r>
      <w:r w:rsidR="0060215F">
        <w:t> :</w:t>
      </w:r>
      <w:r w:rsidR="00A457A4" w:rsidRPr="001668CB">
        <w:rPr>
          <w:u w:val="single"/>
        </w:rPr>
        <w:t xml:space="preserve"> </w:t>
      </w:r>
    </w:p>
    <w:p w14:paraId="7F712C10" w14:textId="77777777" w:rsidR="00A457A4" w:rsidRDefault="00A457A4" w:rsidP="00192AF0">
      <w:pPr>
        <w:spacing w:after="0" w:line="240" w:lineRule="auto"/>
        <w:jc w:val="both"/>
      </w:pPr>
    </w:p>
    <w:p w14:paraId="2AEFFBE4" w14:textId="3C94D6B6" w:rsidR="00A457A4" w:rsidRPr="001668CB" w:rsidRDefault="00A457A4" w:rsidP="00192AF0">
      <w:pPr>
        <w:spacing w:after="0" w:line="240" w:lineRule="auto"/>
        <w:jc w:val="both"/>
        <w:rPr>
          <w:b/>
          <w:bCs/>
        </w:rPr>
      </w:pPr>
      <w:r w:rsidRPr="001668CB">
        <w:rPr>
          <w:b/>
          <w:bCs/>
        </w:rPr>
        <w:t xml:space="preserve">Fait à </w:t>
      </w:r>
      <w:r w:rsidRPr="001668CB">
        <w:rPr>
          <w:b/>
          <w:bCs/>
        </w:rPr>
        <w:tab/>
      </w:r>
      <w:r w:rsidRPr="001668CB">
        <w:rPr>
          <w:b/>
          <w:bCs/>
        </w:rPr>
        <w:tab/>
      </w:r>
      <w:r w:rsidRPr="001668CB">
        <w:rPr>
          <w:b/>
          <w:bCs/>
        </w:rPr>
        <w:tab/>
      </w:r>
      <w:r w:rsidRPr="001668CB">
        <w:rPr>
          <w:b/>
          <w:bCs/>
        </w:rPr>
        <w:tab/>
      </w:r>
      <w:r w:rsidRPr="001668CB">
        <w:rPr>
          <w:b/>
          <w:bCs/>
        </w:rPr>
        <w:tab/>
        <w:t xml:space="preserve">, le </w:t>
      </w:r>
      <w:r w:rsidRPr="001668CB">
        <w:rPr>
          <w:b/>
          <w:bCs/>
        </w:rPr>
        <w:tab/>
      </w:r>
      <w:r w:rsidRPr="001668CB">
        <w:rPr>
          <w:b/>
          <w:bCs/>
        </w:rPr>
        <w:tab/>
      </w:r>
      <w:r w:rsidRPr="001668CB">
        <w:rPr>
          <w:b/>
          <w:bCs/>
        </w:rPr>
        <w:tab/>
      </w:r>
      <w:r w:rsidRPr="001668CB">
        <w:rPr>
          <w:b/>
          <w:bCs/>
        </w:rPr>
        <w:tab/>
      </w:r>
      <w:r w:rsidRPr="001668CB">
        <w:rPr>
          <w:b/>
          <w:bCs/>
        </w:rPr>
        <w:tab/>
        <w:t>Signature</w:t>
      </w:r>
    </w:p>
    <w:sectPr w:rsidR="00A457A4" w:rsidRPr="001668CB" w:rsidSect="00845109">
      <w:head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36218" w14:textId="77777777" w:rsidR="00996489" w:rsidRDefault="00996489" w:rsidP="00630AAB">
      <w:pPr>
        <w:spacing w:after="0" w:line="240" w:lineRule="auto"/>
      </w:pPr>
      <w:r>
        <w:separator/>
      </w:r>
    </w:p>
  </w:endnote>
  <w:endnote w:type="continuationSeparator" w:id="0">
    <w:p w14:paraId="5995CF4B" w14:textId="77777777" w:rsidR="00996489" w:rsidRDefault="00996489" w:rsidP="0063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C8C30" w14:textId="77777777" w:rsidR="00996489" w:rsidRDefault="00996489" w:rsidP="00630AAB">
      <w:pPr>
        <w:spacing w:after="0" w:line="240" w:lineRule="auto"/>
      </w:pPr>
      <w:r>
        <w:separator/>
      </w:r>
    </w:p>
  </w:footnote>
  <w:footnote w:type="continuationSeparator" w:id="0">
    <w:p w14:paraId="70B4974C" w14:textId="77777777" w:rsidR="00996489" w:rsidRDefault="00996489" w:rsidP="0063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CD194" w14:textId="315E7FD5" w:rsidR="00630AAB" w:rsidRDefault="00630AAB" w:rsidP="00630AAB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D2"/>
    <w:rsid w:val="001668CB"/>
    <w:rsid w:val="00192AF0"/>
    <w:rsid w:val="001E0475"/>
    <w:rsid w:val="001E3164"/>
    <w:rsid w:val="002C316D"/>
    <w:rsid w:val="00317C2C"/>
    <w:rsid w:val="00341177"/>
    <w:rsid w:val="00451F47"/>
    <w:rsid w:val="0047328D"/>
    <w:rsid w:val="00524BD2"/>
    <w:rsid w:val="0060215F"/>
    <w:rsid w:val="00630AAB"/>
    <w:rsid w:val="006C791B"/>
    <w:rsid w:val="007E22F5"/>
    <w:rsid w:val="008266F0"/>
    <w:rsid w:val="00845109"/>
    <w:rsid w:val="008E68BA"/>
    <w:rsid w:val="00905C54"/>
    <w:rsid w:val="00927369"/>
    <w:rsid w:val="00970715"/>
    <w:rsid w:val="00973D00"/>
    <w:rsid w:val="00990E5A"/>
    <w:rsid w:val="00996489"/>
    <w:rsid w:val="00A457A4"/>
    <w:rsid w:val="00A7684F"/>
    <w:rsid w:val="00A858EC"/>
    <w:rsid w:val="00B905E2"/>
    <w:rsid w:val="00BC441D"/>
    <w:rsid w:val="00BD4F4F"/>
    <w:rsid w:val="00C65B61"/>
    <w:rsid w:val="00C673A5"/>
    <w:rsid w:val="00CB17E1"/>
    <w:rsid w:val="00D25FA6"/>
    <w:rsid w:val="00E22B02"/>
    <w:rsid w:val="00E357FE"/>
    <w:rsid w:val="00E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EF5F"/>
  <w15:chartTrackingRefBased/>
  <w15:docId w15:val="{F0F6AC48-FD8F-4EB2-B4FD-90ADFB5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4B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4B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4B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4B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4B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4B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4B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4B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4B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4B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24B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24B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24BD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24BD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24BD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24BD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24BD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24BD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24B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4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4B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24B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24B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24BD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24BD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24BD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4B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4BD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24BD2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63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AAB"/>
  </w:style>
  <w:style w:type="paragraph" w:styleId="Pieddepage">
    <w:name w:val="footer"/>
    <w:basedOn w:val="Normal"/>
    <w:link w:val="PieddepageCar"/>
    <w:uiPriority w:val="99"/>
    <w:unhideWhenUsed/>
    <w:rsid w:val="0063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AAB"/>
  </w:style>
  <w:style w:type="table" w:styleId="Grilledutableau">
    <w:name w:val="Table Grid"/>
    <w:basedOn w:val="TableauNormal"/>
    <w:uiPriority w:val="39"/>
    <w:rsid w:val="0084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Vilpoux</dc:creator>
  <cp:keywords/>
  <dc:description/>
  <cp:lastModifiedBy>Edouard Vilpoux</cp:lastModifiedBy>
  <cp:revision>30</cp:revision>
  <dcterms:created xsi:type="dcterms:W3CDTF">2024-06-25T12:54:00Z</dcterms:created>
  <dcterms:modified xsi:type="dcterms:W3CDTF">2024-06-25T14:20:00Z</dcterms:modified>
</cp:coreProperties>
</file>